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D7" w:rsidRPr="00A72ED7" w:rsidRDefault="00A72ED7" w:rsidP="00A72ED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>Влияние спорта на подростков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Положительное значение спорта в жизни подростков огромно. Занимаясь спортом, подросток: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-быстрее развивается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sz w:val="28"/>
          <w:szCs w:val="28"/>
          <w:lang w:eastAsia="ru-RU"/>
        </w:rPr>
        <w:t>-лучше ориентируется в пространстве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становится крепче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sz w:val="28"/>
          <w:szCs w:val="28"/>
          <w:lang w:eastAsia="ru-RU"/>
        </w:rPr>
        <w:t>-лучше ощущает собственное тело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-меньше болеет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-становится более эмоционально устойчивым.</w:t>
      </w:r>
    </w:p>
    <w:p w:rsidR="00BD221B" w:rsidRDefault="00BD221B" w:rsidP="00A72ED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ru-RU"/>
        </w:rPr>
      </w:pPr>
    </w:p>
    <w:p w:rsidR="00A72ED7" w:rsidRPr="00A72ED7" w:rsidRDefault="00A72ED7" w:rsidP="00A72ED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>Рассмотрим всё по порядку.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  <w:r w:rsidRPr="00A72ED7">
        <w:rPr>
          <w:rFonts w:ascii="Times New Roman" w:eastAsia="Times New Roman" w:hAnsi="Times New Roman" w:cs="Times New Roman"/>
          <w:color w:val="1D1D1D"/>
          <w:sz w:val="28"/>
          <w:szCs w:val="28"/>
          <w:u w:val="single"/>
          <w:lang w:eastAsia="ru-RU"/>
        </w:rPr>
        <w:t>Укрепляем здоровье. 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Занимаясь физической активностью, в первую очередь подросток укрепляет здоровье. Во всех системах организма и органах лучше циркулирует кислород и кровь. Все мышцы тела тренируются регулярно, отлично функционируют. Самая обычная утренняя зарядка будет полезна, так как приведёт в тонус весь организм. Занятия спортом позволяют подростку стать более выносливым, а это весьма важно при современном ритме жизни.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  <w:r w:rsidRPr="00A72ED7">
        <w:rPr>
          <w:rFonts w:ascii="Times New Roman" w:eastAsia="Times New Roman" w:hAnsi="Times New Roman" w:cs="Times New Roman"/>
          <w:color w:val="1D1D1D"/>
          <w:sz w:val="28"/>
          <w:szCs w:val="28"/>
          <w:u w:val="single"/>
          <w:lang w:eastAsia="ru-RU"/>
        </w:rPr>
        <w:t>Формируем характер и силу воли.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Спорт формирует волевой характер подростка, меняя его в лучшую сторону. Развивается воля, стремление к победе, выдержка, умение преодолевать препятствия, не бояться поражений. Сила воли, сформировавшаяся в процессе спортивных занятий, может преодолеть все негативные привычки и черты, а также создать из подростка сильную личность, способную добиться многого.</w:t>
      </w:r>
    </w:p>
    <w:p w:rsidR="00A72ED7" w:rsidRPr="00BD221B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color w:val="1D1D1D"/>
          <w:sz w:val="28"/>
          <w:szCs w:val="28"/>
          <w:u w:val="single"/>
          <w:lang w:eastAsia="ru-RU"/>
        </w:rPr>
        <w:t>Закладываем установку на успех.</w:t>
      </w:r>
      <w:r w:rsidRPr="00A72ED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Обратите внимание на то, что практические все известные персоны, достигшие большого успеха, в детстве занимались спортом, и </w:t>
      </w:r>
      <w:proofErr w:type="gramStart"/>
      <w:r w:rsidRPr="00A72ED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продолжают занятия по сей</w:t>
      </w:r>
      <w:proofErr w:type="gramEnd"/>
      <w:r w:rsidRPr="00A72ED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день. Спорт и успех – понятия, взаимосвязанные между собой. Если тинэйджер хочет научиться ставить цели и достигать их – спорт научит этому. Помимо этого, занятия спортом дают возможность получать от жизни всё, что нужно, даже если нет никаких надежд и возможностей.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  <w:r w:rsidRPr="00A72ED7">
        <w:rPr>
          <w:rFonts w:ascii="Times New Roman" w:eastAsia="Times New Roman" w:hAnsi="Times New Roman" w:cs="Times New Roman"/>
          <w:color w:val="1D1D1D"/>
          <w:sz w:val="28"/>
          <w:szCs w:val="28"/>
          <w:u w:val="single"/>
          <w:lang w:eastAsia="ru-RU"/>
        </w:rPr>
        <w:t>Дисциплинируем. 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Тинэйджеры, которые занимаются спортом, более собраны и дисциплинированы. А это – немаловажные качества для достижения успехов в учёбе и других сферах жизни. И во взрослой жизни они точно пригодятся.</w:t>
      </w:r>
    </w:p>
    <w:p w:rsidR="00A72ED7" w:rsidRPr="00BD221B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color w:val="1D1D1D"/>
          <w:sz w:val="28"/>
          <w:szCs w:val="28"/>
          <w:u w:val="single"/>
          <w:lang w:eastAsia="ru-RU"/>
        </w:rPr>
        <w:t>Создаём правильный досуг.</w:t>
      </w:r>
      <w:r w:rsidRPr="00A72ED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Родители не будут отрицать что, приучив ребёнка к спорту, его не потянет в дурную компанию, и он не захочет праздно шататься на улицах в поисках приключений. У юных спортсменов обычно много друзей, общением с которыми он и будет наслаждаться.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спортом заняться тинэйджеру.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понять, каким видом спорта заняться тинэйджеру, нужно решить, какую цель вы преследуете.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хотите сделать профессиональную карьеру спортсмена, то к выбору спорта следует отнестись как можно внимательнее. В этом случае нужно </w:t>
      </w:r>
      <w:r w:rsidRPr="00A72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учитывать состояние здоровья ребёнка, особенности его телосложения, его интерес, а также консультироваться с тренерами.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основная цель родителей — формирование здорового образа жизни подростка, профилактика вредных привычек, укрепление здоровья, развитие ловкости, силы и выносливости, тогда главное — личная заинтересованность тинэйджера. Даже если низкорослому парнишке хочется играть в баскетбол — пусть играет. Здесь важен не успех, а активность и движение.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Определившись с целью спортивных занятий, попробуем разобраться, на что нужно обращать внимание ещё при выборе спорта для подростка:</w:t>
      </w:r>
    </w:p>
    <w:p w:rsidR="00A72ED7" w:rsidRPr="00BD221B" w:rsidRDefault="00A72ED7" w:rsidP="00A72ED7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физиологические характеристики</w:t>
      </w:r>
    </w:p>
    <w:p w:rsidR="00A72ED7" w:rsidRPr="00BD221B" w:rsidRDefault="00A72ED7" w:rsidP="00A72ED7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</w:t>
      </w:r>
    </w:p>
    <w:p w:rsidR="00A72ED7" w:rsidRPr="00BD221B" w:rsidRDefault="00A72ED7" w:rsidP="00A72ED7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особенности</w:t>
      </w:r>
      <w:r w:rsidRPr="00BD221B">
        <w:rPr>
          <w:noProof/>
          <w:sz w:val="28"/>
          <w:szCs w:val="28"/>
          <w:lang w:eastAsia="ru-RU"/>
        </w:rPr>
        <w:drawing>
          <wp:inline distT="0" distB="0" distL="0" distR="0" wp14:anchorId="3766F598" wp14:editId="03E8A775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ED7" w:rsidRPr="00BD221B" w:rsidRDefault="00A72ED7" w:rsidP="00A72ED7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предпочтения.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2E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Телосложение. 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вправе выбрать вид спорта, который ему нравится. Однако если учитывать его телосложение — ему будет легче добиться высоких результатов. Например, если ваш ребёнок высокого роста — он добьётся успехов в баскетболе. Худеньким девочкам подойдёт художественная гимнастика. Тяжёлая атлетика будет легко даваться крупным подросткам. Дети, имеющие длинные ноги, будут достигать успехов в лёгкой атлетике.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2E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Темперамент.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Спокойному подростку лучше подойдут занятия шахматами, йогой или какой-либо гимнастикой. Таким детям сложно играть в командные виды спорта. Зато такие виды спорта отлично подойдут активному и инициативному подростку: он отлично проявит себя в увлекательной и </w:t>
      </w:r>
      <w:proofErr w:type="spellStart"/>
      <w:r w:rsidRPr="00A72ED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драйвовой</w:t>
      </w:r>
      <w:proofErr w:type="spellEnd"/>
      <w:r w:rsidRPr="00A7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игре. Подросткам, испытывающим проблемы с адаптацией в коллективе сверстников, а также недисциплинированным и безответственным психологи советуют тоже заняться командными видами спорта: играя, дети приобретут полезные навыки общения. Боевым парням и девчонкам подойдут занятия борьбой и восточными единоборствами: им </w:t>
      </w:r>
      <w:proofErr w:type="gramStart"/>
      <w:r w:rsidRPr="00A72E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A7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деть свою неуёмную энергию.</w:t>
      </w:r>
    </w:p>
    <w:p w:rsidR="00BD221B" w:rsidRDefault="00BD221B" w:rsidP="00A72ED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ru-RU"/>
        </w:rPr>
      </w:pPr>
    </w:p>
    <w:p w:rsidR="00A72ED7" w:rsidRPr="00BD221B" w:rsidRDefault="00A72ED7" w:rsidP="00A72ED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>Спорт должен приносить подростку пользу и удовольствие</w:t>
      </w:r>
    </w:p>
    <w:p w:rsidR="00BD221B" w:rsidRPr="00A72ED7" w:rsidRDefault="00BD221B" w:rsidP="00A72ED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ru-RU"/>
        </w:rPr>
      </w:pP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sz w:val="28"/>
          <w:szCs w:val="28"/>
          <w:lang w:eastAsia="ru-RU"/>
        </w:rPr>
        <w:t>«А знаете ли вы, что главное в выборе спорта — чтобы он приносил пользу растущему организму и удовольствие?»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2E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Лучшие виды спорта для подростков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Современному подростку нужно обязательно заниматься каким-то спортом. Этот постулат диктует, к сожалению, технический прогресс и чрезмерное увлечение тинэйджеров компьютерами и другими гаджетами. Если рассматривать спорт в жизни подростка с точки зрения обязательно физического развития, то лучше предложить ему то, что поможет ему не только обрести хорошую физическую форму, но и уважение сверстников.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1B" w:rsidRDefault="00BD221B" w:rsidP="002D419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</w:pPr>
    </w:p>
    <w:p w:rsidR="00BD221B" w:rsidRDefault="00BD221B" w:rsidP="002D419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</w:pPr>
    </w:p>
    <w:p w:rsidR="00A72ED7" w:rsidRPr="00A72ED7" w:rsidRDefault="00A72ED7" w:rsidP="002D419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</w:pPr>
      <w:bookmarkStart w:id="0" w:name="_GoBack"/>
      <w:bookmarkEnd w:id="0"/>
      <w:r w:rsidRPr="00A72ED7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lastRenderedPageBreak/>
        <w:t>Формируем здоровый образ жизни с помощью доступных видов спорта</w:t>
      </w:r>
    </w:p>
    <w:p w:rsidR="00BD221B" w:rsidRDefault="00BD221B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u w:val="single"/>
          <w:lang w:eastAsia="ru-RU"/>
        </w:rPr>
      </w:pP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  <w:r w:rsidRPr="00A72ED7">
        <w:rPr>
          <w:rFonts w:ascii="Times New Roman" w:eastAsia="Times New Roman" w:hAnsi="Times New Roman" w:cs="Times New Roman"/>
          <w:color w:val="1D1D1D"/>
          <w:sz w:val="28"/>
          <w:szCs w:val="28"/>
          <w:u w:val="single"/>
          <w:lang w:eastAsia="ru-RU"/>
        </w:rPr>
        <w:t>Самые популярные виды спорта для молодёжи:</w:t>
      </w:r>
    </w:p>
    <w:p w:rsidR="00BD221B" w:rsidRDefault="00BD221B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Футбол. 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Им можно заниматься везде: на стадионе и во дворе, в парке и на площадке, на пляже и в лесу, на асфальтированной или травяной поверхности. Футбол – это хорошая физическая форма и прекрасное настроение.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A72ED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Скейт</w:t>
      </w:r>
      <w:proofErr w:type="spellEnd"/>
      <w:r w:rsidRPr="00A72ED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 ролики. Уметь кататься на них, а ещё и научиться делать всякие трюки – это модно и круто.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Сноуборд и лыжи.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 Активные зимние виды спорта не менее увлекательны, чем летние. И хоть тренировки продолжаются весьма ограниченное количество времени, дети с удовольствием будут ими заниматься, каждый раз мечтая о новой зиме.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Велосипед. Старый добрый велосипед, как и джинсы, никогда не выходит из моды. Сегодня модно не просто ездить на велосипеде, а путешествовать по пересечённой местности на маунтинбайках или преодолевать на велосипеде препятствия.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Танцы. </w:t>
      </w:r>
    </w:p>
    <w:p w:rsidR="00A72ED7" w:rsidRPr="00A72ED7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2ED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Скажете: «Разве это спорт?». Вполне, ведь они дают серьёзную нагрузку на организм, развивают гибкость и выносливость, придают тонус мышцам и формируют правильную осанку.</w:t>
      </w:r>
    </w:p>
    <w:p w:rsidR="00A72ED7" w:rsidRPr="00BD221B" w:rsidRDefault="00A72ED7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spellStart"/>
      <w:r w:rsidRPr="00A72ED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Street</w:t>
      </w:r>
      <w:proofErr w:type="spellEnd"/>
      <w:r w:rsidRPr="00A72ED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proofErr w:type="spellStart"/>
      <w:r w:rsidRPr="00A72ED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Workout</w:t>
      </w:r>
      <w:proofErr w:type="spellEnd"/>
      <w:r w:rsidRPr="00A72ED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 Огромную популярность сегодня приобрели тренировки на турниках. Этот спорт доступен всем, у кого поблизости есть турники, он не требует никаких затрат. Он укрепляет организм всесторонне. Занимаются им и мальчики, и девочки.</w:t>
      </w:r>
    </w:p>
    <w:p w:rsidR="002D4190" w:rsidRPr="00A72ED7" w:rsidRDefault="002D4190" w:rsidP="00A72ED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270ED" w:rsidRPr="00BD221B" w:rsidRDefault="002D4190" w:rsidP="00A72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1B">
        <w:rPr>
          <w:noProof/>
          <w:sz w:val="28"/>
          <w:szCs w:val="28"/>
          <w:lang w:eastAsia="ru-RU"/>
        </w:rPr>
        <w:drawing>
          <wp:inline distT="0" distB="0" distL="0" distR="0" wp14:anchorId="0F6CE1D0" wp14:editId="5F1FA5C7">
            <wp:extent cx="6390005" cy="2296408"/>
            <wp:effectExtent l="0" t="0" r="0" b="8890"/>
            <wp:docPr id="2" name="Рисунок 2" descr="https://1.bp.blogspot.com/-O8Ezu7pdBmY/XdvttpRK70I/AAAAAAAABUI/ypvyLUgnNaAgbwuZE4D2poTIU8ZL1mingCLcBGAsYHQ/s1600/88c5cc8fa440328413a90ed391ae8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O8Ezu7pdBmY/XdvttpRK70I/AAAAAAAABUI/ypvyLUgnNaAgbwuZE4D2poTIU8ZL1mingCLcBGAsYHQ/s1600/88c5cc8fa440328413a90ed391ae89a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29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0ED" w:rsidRPr="00BD221B" w:rsidSect="00A72ED7">
      <w:pgSz w:w="11906" w:h="16838"/>
      <w:pgMar w:top="709" w:right="850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3B6D"/>
    <w:multiLevelType w:val="hybridMultilevel"/>
    <w:tmpl w:val="0630C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07"/>
    <w:rsid w:val="002D4190"/>
    <w:rsid w:val="00860907"/>
    <w:rsid w:val="00A72ED7"/>
    <w:rsid w:val="00BD221B"/>
    <w:rsid w:val="00F2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E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2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E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2021-10-16T05:20:00Z</dcterms:created>
  <dcterms:modified xsi:type="dcterms:W3CDTF">2021-10-16T05:33:00Z</dcterms:modified>
</cp:coreProperties>
</file>